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F5" w:rsidRPr="005666CD" w:rsidRDefault="00B84870">
      <w:pPr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様式第１号（第５</w:t>
      </w:r>
      <w:r w:rsidR="00803DF5" w:rsidRPr="005666CD">
        <w:rPr>
          <w:rFonts w:ascii="ＭＳ 明朝" w:eastAsia="ＭＳ 明朝" w:hAnsi="ＭＳ 明朝" w:hint="eastAsia"/>
          <w:spacing w:val="-2"/>
          <w:sz w:val="22"/>
        </w:rPr>
        <w:t>条関係）</w:t>
      </w:r>
      <w:bookmarkStart w:id="0" w:name="_GoBack"/>
      <w:bookmarkEnd w:id="0"/>
    </w:p>
    <w:p w:rsidR="00F43ACB" w:rsidRPr="005666CD" w:rsidRDefault="00F43ACB">
      <w:pPr>
        <w:rPr>
          <w:rFonts w:ascii="ＭＳ 明朝" w:eastAsia="ＭＳ 明朝" w:hAnsi="ＭＳ 明朝"/>
          <w:spacing w:val="-2"/>
          <w:sz w:val="22"/>
        </w:rPr>
      </w:pPr>
    </w:p>
    <w:p w:rsidR="00803DF5" w:rsidRPr="005666CD" w:rsidRDefault="00803DF5" w:rsidP="00803DF5">
      <w:pPr>
        <w:jc w:val="center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鉾田市</w:t>
      </w:r>
      <w:r w:rsidR="00B84870" w:rsidRPr="005666CD">
        <w:rPr>
          <w:rFonts w:ascii="ＭＳ 明朝" w:eastAsia="ＭＳ 明朝" w:hAnsi="ＭＳ 明朝" w:hint="eastAsia"/>
          <w:spacing w:val="-2"/>
          <w:sz w:val="22"/>
        </w:rPr>
        <w:t>市外限定デジタルタクシー利用助成事業利用者証</w:t>
      </w:r>
      <w:r w:rsidRPr="005666CD">
        <w:rPr>
          <w:rFonts w:ascii="ＭＳ 明朝" w:eastAsia="ＭＳ 明朝" w:hAnsi="ＭＳ 明朝" w:hint="eastAsia"/>
          <w:spacing w:val="-2"/>
          <w:sz w:val="22"/>
        </w:rPr>
        <w:t>交付申請書</w:t>
      </w:r>
    </w:p>
    <w:p w:rsidR="00803DF5" w:rsidRPr="005666CD" w:rsidRDefault="00803DF5" w:rsidP="00803DF5">
      <w:pPr>
        <w:jc w:val="right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 xml:space="preserve">年　　</w:t>
      </w:r>
      <w:r w:rsidR="009B3A29" w:rsidRPr="005666CD">
        <w:rPr>
          <w:rFonts w:ascii="ＭＳ 明朝" w:eastAsia="ＭＳ 明朝" w:hAnsi="ＭＳ 明朝" w:hint="eastAsia"/>
          <w:spacing w:val="-2"/>
          <w:sz w:val="22"/>
        </w:rPr>
        <w:t xml:space="preserve">　</w:t>
      </w:r>
      <w:r w:rsidRPr="005666CD">
        <w:rPr>
          <w:rFonts w:ascii="ＭＳ 明朝" w:eastAsia="ＭＳ 明朝" w:hAnsi="ＭＳ 明朝" w:hint="eastAsia"/>
          <w:spacing w:val="-2"/>
          <w:sz w:val="22"/>
        </w:rPr>
        <w:t>月　　日</w:t>
      </w:r>
    </w:p>
    <w:p w:rsidR="00803DF5" w:rsidRPr="005666CD" w:rsidRDefault="00803DF5">
      <w:pPr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鉾田市長</w:t>
      </w:r>
      <w:r w:rsidR="00402531" w:rsidRPr="005666CD">
        <w:rPr>
          <w:rFonts w:ascii="ＭＳ 明朝" w:eastAsia="ＭＳ 明朝" w:hAnsi="ＭＳ 明朝" w:hint="eastAsia"/>
          <w:spacing w:val="-2"/>
          <w:sz w:val="22"/>
        </w:rPr>
        <w:t xml:space="preserve">　様</w:t>
      </w:r>
    </w:p>
    <w:p w:rsidR="00803DF5" w:rsidRPr="005666CD" w:rsidRDefault="00803DF5">
      <w:pPr>
        <w:rPr>
          <w:rFonts w:ascii="ＭＳ 明朝" w:eastAsia="ＭＳ 明朝" w:hAnsi="ＭＳ 明朝"/>
          <w:spacing w:val="-2"/>
          <w:sz w:val="22"/>
        </w:rPr>
      </w:pPr>
    </w:p>
    <w:p w:rsidR="00EA6FD6" w:rsidRPr="005666CD" w:rsidRDefault="00FA466C" w:rsidP="00FA466C">
      <w:pPr>
        <w:spacing w:line="320" w:lineRule="exact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 xml:space="preserve">　鉾田市</w:t>
      </w:r>
      <w:r w:rsidR="00B84870" w:rsidRPr="005666CD">
        <w:rPr>
          <w:rFonts w:ascii="ＭＳ 明朝" w:eastAsia="ＭＳ 明朝" w:hAnsi="ＭＳ 明朝" w:hint="eastAsia"/>
          <w:spacing w:val="-2"/>
          <w:sz w:val="22"/>
        </w:rPr>
        <w:t>市外限定デジタルタクシー利用助成事業実施</w:t>
      </w:r>
      <w:r w:rsidRPr="005666CD">
        <w:rPr>
          <w:rFonts w:ascii="ＭＳ 明朝" w:eastAsia="ＭＳ 明朝" w:hAnsi="ＭＳ 明朝" w:hint="eastAsia"/>
          <w:spacing w:val="-2"/>
          <w:sz w:val="22"/>
        </w:rPr>
        <w:t>要綱</w:t>
      </w:r>
      <w:r w:rsidR="00B84870" w:rsidRPr="005666CD">
        <w:rPr>
          <w:rFonts w:ascii="ＭＳ 明朝" w:eastAsia="ＭＳ 明朝" w:hAnsi="ＭＳ 明朝" w:hint="eastAsia"/>
          <w:spacing w:val="-2"/>
          <w:sz w:val="22"/>
        </w:rPr>
        <w:t>第５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条の規定により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下記のとおり</w:t>
      </w:r>
      <w:r w:rsidR="00402531" w:rsidRPr="005666CD">
        <w:rPr>
          <w:rFonts w:ascii="ＭＳ 明朝" w:eastAsia="ＭＳ 明朝" w:hAnsi="ＭＳ 明朝" w:hint="eastAsia"/>
          <w:spacing w:val="-2"/>
          <w:sz w:val="22"/>
        </w:rPr>
        <w:t>利用者証の交付</w:t>
      </w:r>
      <w:r w:rsidR="008A0B22" w:rsidRPr="005666CD">
        <w:rPr>
          <w:rFonts w:ascii="ＭＳ 明朝" w:eastAsia="ＭＳ 明朝" w:hAnsi="ＭＳ 明朝" w:hint="eastAsia"/>
          <w:spacing w:val="-2"/>
          <w:sz w:val="22"/>
        </w:rPr>
        <w:t>を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申請します。</w:t>
      </w:r>
    </w:p>
    <w:p w:rsidR="000D4116" w:rsidRPr="005666CD" w:rsidRDefault="00EA6FD6" w:rsidP="00FA466C">
      <w:pPr>
        <w:spacing w:line="320" w:lineRule="exact"/>
        <w:ind w:firstLineChars="100" w:firstLine="216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なお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Pr="005666CD">
        <w:rPr>
          <w:rFonts w:ascii="ＭＳ 明朝" w:eastAsia="ＭＳ 明朝" w:hAnsi="ＭＳ 明朝" w:hint="eastAsia"/>
          <w:spacing w:val="-2"/>
          <w:sz w:val="22"/>
        </w:rPr>
        <w:t>私は本助成事業の交付要件を満たしていること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を</w:t>
      </w:r>
      <w:r w:rsidR="008A0B22" w:rsidRPr="005666CD">
        <w:rPr>
          <w:rFonts w:ascii="ＭＳ 明朝" w:eastAsia="ＭＳ 明朝" w:hAnsi="ＭＳ 明朝" w:hint="eastAsia"/>
          <w:spacing w:val="-2"/>
          <w:sz w:val="22"/>
        </w:rPr>
        <w:t>誓約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するとともに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交付要件審査のため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市が</w:t>
      </w:r>
      <w:r w:rsidR="008A0B22" w:rsidRPr="005666CD">
        <w:rPr>
          <w:rFonts w:ascii="ＭＳ 明朝" w:eastAsia="ＭＳ 明朝" w:hAnsi="ＭＳ 明朝" w:hint="eastAsia"/>
          <w:spacing w:val="-2"/>
          <w:sz w:val="22"/>
        </w:rPr>
        <w:t>私</w:t>
      </w:r>
      <w:r w:rsidR="000D4116" w:rsidRPr="005666CD">
        <w:rPr>
          <w:rFonts w:ascii="ＭＳ 明朝" w:eastAsia="ＭＳ 明朝" w:hAnsi="ＭＳ 明朝" w:hint="eastAsia"/>
          <w:spacing w:val="-2"/>
          <w:sz w:val="22"/>
        </w:rPr>
        <w:t>の個人情報を確認することに同意します。</w:t>
      </w:r>
    </w:p>
    <w:p w:rsidR="00AD7F64" w:rsidRPr="005666CD" w:rsidRDefault="000D4116" w:rsidP="00AD7F64">
      <w:pPr>
        <w:pStyle w:val="a4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85"/>
        <w:gridCol w:w="1534"/>
        <w:gridCol w:w="2262"/>
      </w:tblGrid>
      <w:tr w:rsidR="00AD7F64" w:rsidRPr="005666CD" w:rsidTr="005666CD">
        <w:trPr>
          <w:jc w:val="center"/>
        </w:trPr>
        <w:tc>
          <w:tcPr>
            <w:tcW w:w="1413" w:type="dxa"/>
          </w:tcPr>
          <w:p w:rsidR="00AD7F64" w:rsidRPr="005666CD" w:rsidRDefault="00AD7F64" w:rsidP="00EA6FD6">
            <w:pPr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フリガナ</w:t>
            </w:r>
          </w:p>
        </w:tc>
        <w:tc>
          <w:tcPr>
            <w:tcW w:w="3285" w:type="dxa"/>
          </w:tcPr>
          <w:p w:rsidR="00AD7F64" w:rsidRPr="005666CD" w:rsidRDefault="00AD7F64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1534" w:type="dxa"/>
          </w:tcPr>
          <w:p w:rsidR="00AD7F64" w:rsidRPr="005666CD" w:rsidRDefault="00AD7F64" w:rsidP="00EA6FD6">
            <w:pPr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性</w:t>
            </w:r>
            <w:r w:rsidR="003954F0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別</w:t>
            </w:r>
          </w:p>
        </w:tc>
        <w:tc>
          <w:tcPr>
            <w:tcW w:w="2262" w:type="dxa"/>
          </w:tcPr>
          <w:p w:rsidR="00AD7F64" w:rsidRPr="005666CD" w:rsidRDefault="00AD7F64" w:rsidP="00DD61FD">
            <w:pPr>
              <w:ind w:firstLineChars="300" w:firstLine="648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男</w:t>
            </w:r>
            <w:r w:rsidR="00DD61FD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・</w:t>
            </w:r>
            <w:r w:rsidR="00DD61FD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女</w:t>
            </w:r>
          </w:p>
        </w:tc>
      </w:tr>
      <w:tr w:rsidR="00AD7F64" w:rsidRPr="005666CD" w:rsidTr="005666CD">
        <w:trPr>
          <w:trHeight w:val="800"/>
          <w:jc w:val="center"/>
        </w:trPr>
        <w:tc>
          <w:tcPr>
            <w:tcW w:w="1413" w:type="dxa"/>
          </w:tcPr>
          <w:p w:rsidR="00AD7F64" w:rsidRPr="005666CD" w:rsidRDefault="00AD7F64" w:rsidP="003954F0">
            <w:pPr>
              <w:spacing w:line="480" w:lineRule="auto"/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氏</w:t>
            </w:r>
            <w:r w:rsidR="003954F0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名</w:t>
            </w:r>
          </w:p>
        </w:tc>
        <w:tc>
          <w:tcPr>
            <w:tcW w:w="3285" w:type="dxa"/>
          </w:tcPr>
          <w:p w:rsidR="00AD7F64" w:rsidRPr="005666CD" w:rsidRDefault="00AD7F64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1534" w:type="dxa"/>
          </w:tcPr>
          <w:p w:rsidR="00AD7F64" w:rsidRPr="005666CD" w:rsidRDefault="00AD7F64" w:rsidP="003954F0">
            <w:pPr>
              <w:spacing w:line="480" w:lineRule="auto"/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生</w:t>
            </w:r>
            <w:r w:rsidR="00EA6FD6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年</w:t>
            </w:r>
            <w:r w:rsidR="00EA6FD6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月</w:t>
            </w:r>
            <w:r w:rsidR="00EA6FD6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日</w:t>
            </w:r>
          </w:p>
        </w:tc>
        <w:tc>
          <w:tcPr>
            <w:tcW w:w="2262" w:type="dxa"/>
          </w:tcPr>
          <w:p w:rsidR="00AD7F64" w:rsidRPr="005666CD" w:rsidRDefault="00AD7F64" w:rsidP="0089748A">
            <w:pPr>
              <w:rPr>
                <w:rFonts w:ascii="ＭＳ 明朝" w:eastAsia="ＭＳ 明朝" w:hAnsi="ＭＳ 明朝"/>
                <w:spacing w:val="-2"/>
                <w:sz w:val="22"/>
              </w:rPr>
            </w:pPr>
          </w:p>
          <w:p w:rsidR="00AD7F64" w:rsidRPr="005666CD" w:rsidRDefault="00AD7F64" w:rsidP="00AD7F64">
            <w:pPr>
              <w:ind w:firstLineChars="200" w:firstLine="432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年　　月　　日</w:t>
            </w:r>
          </w:p>
        </w:tc>
      </w:tr>
      <w:tr w:rsidR="00AD7F64" w:rsidRPr="005666CD" w:rsidTr="00B153D5">
        <w:trPr>
          <w:trHeight w:val="840"/>
          <w:jc w:val="center"/>
        </w:trPr>
        <w:tc>
          <w:tcPr>
            <w:tcW w:w="1413" w:type="dxa"/>
          </w:tcPr>
          <w:p w:rsidR="00AD7F64" w:rsidRPr="005666CD" w:rsidRDefault="00AD7F64" w:rsidP="003954F0">
            <w:pPr>
              <w:spacing w:line="600" w:lineRule="auto"/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住</w:t>
            </w:r>
            <w:r w:rsidR="003954F0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所</w:t>
            </w:r>
          </w:p>
        </w:tc>
        <w:tc>
          <w:tcPr>
            <w:tcW w:w="7081" w:type="dxa"/>
            <w:gridSpan w:val="3"/>
          </w:tcPr>
          <w:p w:rsidR="00AD7F64" w:rsidRPr="005666CD" w:rsidRDefault="00DD61FD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〒　　　</w:t>
            </w:r>
            <w:r w:rsidR="003954F0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－</w:t>
            </w:r>
          </w:p>
          <w:p w:rsidR="00DD61FD" w:rsidRPr="005666CD" w:rsidRDefault="00DD61FD" w:rsidP="003954F0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鉾田市</w:t>
            </w:r>
          </w:p>
          <w:p w:rsidR="00DD61FD" w:rsidRPr="005666CD" w:rsidRDefault="00DD61FD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（電話番号）</w:t>
            </w:r>
          </w:p>
        </w:tc>
      </w:tr>
      <w:tr w:rsidR="00B153D5" w:rsidRPr="005666CD" w:rsidTr="00B153D5">
        <w:trPr>
          <w:trHeight w:val="840"/>
          <w:jc w:val="center"/>
        </w:trPr>
        <w:tc>
          <w:tcPr>
            <w:tcW w:w="1413" w:type="dxa"/>
            <w:vAlign w:val="center"/>
          </w:tcPr>
          <w:p w:rsidR="00B153D5" w:rsidRPr="005666CD" w:rsidRDefault="00B153D5" w:rsidP="00B153D5">
            <w:pPr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住民登録の有無</w:t>
            </w:r>
          </w:p>
        </w:tc>
        <w:tc>
          <w:tcPr>
            <w:tcW w:w="7081" w:type="dxa"/>
            <w:gridSpan w:val="3"/>
            <w:vAlign w:val="center"/>
          </w:tcPr>
          <w:p w:rsidR="00B153D5" w:rsidRPr="005666CD" w:rsidRDefault="00B153D5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鉾田市への住民登録　　　有　・　無</w:t>
            </w:r>
          </w:p>
        </w:tc>
      </w:tr>
    </w:tbl>
    <w:p w:rsidR="00DD61FD" w:rsidRPr="005666CD" w:rsidRDefault="00DD61FD" w:rsidP="00FA466C">
      <w:pPr>
        <w:spacing w:line="320" w:lineRule="exact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【</w:t>
      </w:r>
      <w:r w:rsidR="00B153D5" w:rsidRPr="005666CD">
        <w:rPr>
          <w:rFonts w:ascii="ＭＳ 明朝" w:eastAsia="ＭＳ 明朝" w:hAnsi="ＭＳ 明朝" w:hint="eastAsia"/>
          <w:spacing w:val="-2"/>
          <w:sz w:val="22"/>
        </w:rPr>
        <w:t>※</w:t>
      </w:r>
      <w:r w:rsidRPr="005666CD">
        <w:rPr>
          <w:rFonts w:ascii="ＭＳ 明朝" w:eastAsia="ＭＳ 明朝" w:hAnsi="ＭＳ 明朝" w:hint="eastAsia"/>
          <w:spacing w:val="-2"/>
          <w:sz w:val="22"/>
        </w:rPr>
        <w:t>個人情報の取り扱いについて】</w:t>
      </w:r>
    </w:p>
    <w:p w:rsidR="00DD61FD" w:rsidRPr="005666CD" w:rsidRDefault="008A0B22" w:rsidP="00FA466C">
      <w:pPr>
        <w:spacing w:line="320" w:lineRule="exact"/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当該</w:t>
      </w:r>
      <w:r w:rsidR="00DD61FD" w:rsidRPr="005666CD">
        <w:rPr>
          <w:rFonts w:ascii="ＭＳ 明朝" w:eastAsia="ＭＳ 明朝" w:hAnsi="ＭＳ 明朝" w:hint="eastAsia"/>
          <w:spacing w:val="-2"/>
          <w:sz w:val="22"/>
        </w:rPr>
        <w:t>申請に係る個人情報については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="00DD61FD" w:rsidRPr="005666CD">
        <w:rPr>
          <w:rFonts w:ascii="ＭＳ 明朝" w:eastAsia="ＭＳ 明朝" w:hAnsi="ＭＳ 明朝" w:hint="eastAsia"/>
          <w:spacing w:val="-2"/>
          <w:sz w:val="22"/>
        </w:rPr>
        <w:t>本助成事業のためにのみ使用するものとし</w:t>
      </w:r>
      <w:r w:rsidR="00B8706A" w:rsidRPr="005666CD">
        <w:rPr>
          <w:rFonts w:ascii="ＭＳ 明朝" w:eastAsia="ＭＳ 明朝" w:hAnsi="ＭＳ 明朝" w:hint="eastAsia"/>
          <w:spacing w:val="-2"/>
          <w:sz w:val="22"/>
        </w:rPr>
        <w:t>，</w:t>
      </w:r>
      <w:r w:rsidR="00DD61FD" w:rsidRPr="005666CD">
        <w:rPr>
          <w:rFonts w:ascii="ＭＳ 明朝" w:eastAsia="ＭＳ 明朝" w:hAnsi="ＭＳ 明朝" w:hint="eastAsia"/>
          <w:spacing w:val="-2"/>
          <w:sz w:val="22"/>
        </w:rPr>
        <w:t>その他の目的には使用しません。</w:t>
      </w:r>
    </w:p>
    <w:p w:rsidR="00EA6FD6" w:rsidRPr="005666CD" w:rsidRDefault="00EA6FD6" w:rsidP="00AD7F64">
      <w:pPr>
        <w:rPr>
          <w:rFonts w:ascii="ＭＳ 明朝" w:eastAsia="ＭＳ 明朝" w:hAnsi="ＭＳ 明朝"/>
          <w:spacing w:val="-2"/>
          <w:sz w:val="22"/>
        </w:rPr>
      </w:pPr>
    </w:p>
    <w:p w:rsidR="00DD61FD" w:rsidRPr="005666CD" w:rsidRDefault="00DD61FD" w:rsidP="00AD7F64">
      <w:pPr>
        <w:rPr>
          <w:rFonts w:ascii="ＭＳ 明朝" w:eastAsia="ＭＳ 明朝" w:hAnsi="ＭＳ 明朝"/>
          <w:spacing w:val="-2"/>
          <w:sz w:val="22"/>
        </w:rPr>
      </w:pPr>
      <w:r w:rsidRPr="005666CD">
        <w:rPr>
          <w:rFonts w:ascii="ＭＳ 明朝" w:eastAsia="ＭＳ 明朝" w:hAnsi="ＭＳ 明朝" w:hint="eastAsia"/>
          <w:spacing w:val="-2"/>
          <w:sz w:val="22"/>
        </w:rPr>
        <w:t>※次の欄は記入しないでください。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41"/>
        <w:gridCol w:w="1418"/>
        <w:gridCol w:w="2545"/>
      </w:tblGrid>
      <w:tr w:rsidR="00DD61FD" w:rsidRPr="005666CD" w:rsidTr="00B13F8C">
        <w:trPr>
          <w:jc w:val="center"/>
        </w:trPr>
        <w:tc>
          <w:tcPr>
            <w:tcW w:w="4390" w:type="dxa"/>
            <w:gridSpan w:val="3"/>
          </w:tcPr>
          <w:p w:rsidR="00DD61FD" w:rsidRPr="005666CD" w:rsidRDefault="003954F0" w:rsidP="00A844EC">
            <w:pPr>
              <w:ind w:firstLineChars="450" w:firstLine="972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="00EA6FD6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年　　月　</w:t>
            </w:r>
            <w:r w:rsidR="00DD61FD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日</w:t>
            </w:r>
          </w:p>
        </w:tc>
        <w:tc>
          <w:tcPr>
            <w:tcW w:w="1559" w:type="dxa"/>
            <w:gridSpan w:val="2"/>
          </w:tcPr>
          <w:p w:rsidR="00DD61FD" w:rsidRPr="005666CD" w:rsidRDefault="00DD61FD" w:rsidP="00EA6FD6">
            <w:pPr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担当者確認欄</w:t>
            </w:r>
          </w:p>
        </w:tc>
        <w:tc>
          <w:tcPr>
            <w:tcW w:w="2545" w:type="dxa"/>
          </w:tcPr>
          <w:p w:rsidR="00DD61FD" w:rsidRPr="005666CD" w:rsidRDefault="00DA0A55" w:rsidP="00DA0A55">
            <w:pPr>
              <w:ind w:firstLineChars="300" w:firstLine="648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登録番号</w:t>
            </w:r>
          </w:p>
        </w:tc>
      </w:tr>
      <w:tr w:rsidR="00DD61FD" w:rsidRPr="005666CD" w:rsidTr="00B13F8C">
        <w:trPr>
          <w:jc w:val="center"/>
        </w:trPr>
        <w:tc>
          <w:tcPr>
            <w:tcW w:w="4390" w:type="dxa"/>
            <w:gridSpan w:val="3"/>
          </w:tcPr>
          <w:p w:rsidR="00DD61FD" w:rsidRPr="005666CD" w:rsidRDefault="00EA6FD6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鉾田市</w:t>
            </w:r>
            <w:r w:rsidR="00B153D5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市外限定デジタルタクシー利用助成事業</w:t>
            </w:r>
            <w:r w:rsidR="00DD61FD"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の利用は（適当・不適当）と認める。</w:t>
            </w:r>
          </w:p>
        </w:tc>
        <w:tc>
          <w:tcPr>
            <w:tcW w:w="1559" w:type="dxa"/>
            <w:gridSpan w:val="2"/>
          </w:tcPr>
          <w:p w:rsidR="00DD61FD" w:rsidRPr="005666CD" w:rsidRDefault="00DD61FD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545" w:type="dxa"/>
          </w:tcPr>
          <w:p w:rsidR="00DD61FD" w:rsidRPr="005666CD" w:rsidRDefault="00DD61FD" w:rsidP="00AD7F64">
            <w:pPr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</w:tr>
      <w:tr w:rsidR="007770C4" w:rsidRPr="005666CD" w:rsidTr="00976703">
        <w:trPr>
          <w:jc w:val="center"/>
        </w:trPr>
        <w:tc>
          <w:tcPr>
            <w:tcW w:w="1555" w:type="dxa"/>
          </w:tcPr>
          <w:p w:rsidR="007770C4" w:rsidRPr="005666CD" w:rsidRDefault="007770C4" w:rsidP="007770C4">
            <w:pPr>
              <w:spacing w:line="480" w:lineRule="auto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住民登録</w:t>
            </w:r>
          </w:p>
        </w:tc>
        <w:tc>
          <w:tcPr>
            <w:tcW w:w="1559" w:type="dxa"/>
            <w:vAlign w:val="center"/>
          </w:tcPr>
          <w:p w:rsidR="007770C4" w:rsidRPr="005666CD" w:rsidRDefault="007770C4" w:rsidP="008A0B22">
            <w:pPr>
              <w:jc w:val="center"/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有・無</w:t>
            </w:r>
          </w:p>
        </w:tc>
        <w:tc>
          <w:tcPr>
            <w:tcW w:w="1417" w:type="dxa"/>
            <w:gridSpan w:val="2"/>
            <w:vAlign w:val="center"/>
          </w:tcPr>
          <w:p w:rsidR="007770C4" w:rsidRPr="005666CD" w:rsidRDefault="007770C4" w:rsidP="007770C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交付方法</w:t>
            </w:r>
          </w:p>
        </w:tc>
        <w:tc>
          <w:tcPr>
            <w:tcW w:w="3963" w:type="dxa"/>
            <w:gridSpan w:val="2"/>
            <w:vAlign w:val="center"/>
          </w:tcPr>
          <w:p w:rsidR="007770C4" w:rsidRPr="005666CD" w:rsidRDefault="007770C4" w:rsidP="007770C4">
            <w:pPr>
              <w:rPr>
                <w:rFonts w:ascii="ＭＳ 明朝" w:eastAsia="ＭＳ 明朝" w:hAnsi="ＭＳ 明朝"/>
                <w:spacing w:val="-2"/>
                <w:sz w:val="22"/>
              </w:rPr>
            </w:pPr>
            <w:r w:rsidRPr="005666CD">
              <w:rPr>
                <w:rFonts w:ascii="ＭＳ 明朝" w:eastAsia="ＭＳ 明朝" w:hAnsi="ＭＳ 明朝" w:hint="eastAsia"/>
                <w:spacing w:val="-2"/>
                <w:sz w:val="22"/>
              </w:rPr>
              <w:t>郵送（通常・転送不要・簡易書留）</w:t>
            </w:r>
          </w:p>
        </w:tc>
      </w:tr>
    </w:tbl>
    <w:p w:rsidR="00DC4672" w:rsidRPr="005666CD" w:rsidRDefault="00DC4672" w:rsidP="00FA466C">
      <w:pPr>
        <w:rPr>
          <w:rFonts w:ascii="ＭＳ 明朝" w:eastAsia="ＭＳ 明朝" w:hAnsi="ＭＳ 明朝"/>
          <w:sz w:val="22"/>
          <w:szCs w:val="21"/>
        </w:rPr>
      </w:pPr>
    </w:p>
    <w:sectPr w:rsidR="00DC4672" w:rsidRPr="005666CD" w:rsidSect="00FA466C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27" w:rsidRDefault="00257527" w:rsidP="00ED2196">
      <w:r>
        <w:separator/>
      </w:r>
    </w:p>
  </w:endnote>
  <w:endnote w:type="continuationSeparator" w:id="0">
    <w:p w:rsidR="00257527" w:rsidRDefault="00257527" w:rsidP="00ED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27" w:rsidRDefault="00257527" w:rsidP="00ED2196">
      <w:r>
        <w:separator/>
      </w:r>
    </w:p>
  </w:footnote>
  <w:footnote w:type="continuationSeparator" w:id="0">
    <w:p w:rsidR="00257527" w:rsidRDefault="00257527" w:rsidP="00ED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DA6"/>
    <w:multiLevelType w:val="hybridMultilevel"/>
    <w:tmpl w:val="667AAD88"/>
    <w:lvl w:ilvl="0" w:tplc="2D7C4F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41F30"/>
    <w:multiLevelType w:val="hybridMultilevel"/>
    <w:tmpl w:val="5BDA1052"/>
    <w:lvl w:ilvl="0" w:tplc="3BC2F7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E7927"/>
    <w:multiLevelType w:val="hybridMultilevel"/>
    <w:tmpl w:val="7C88E300"/>
    <w:lvl w:ilvl="0" w:tplc="8DFEE6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24715"/>
    <w:multiLevelType w:val="hybridMultilevel"/>
    <w:tmpl w:val="D4F44E8C"/>
    <w:lvl w:ilvl="0" w:tplc="59C42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AA1606"/>
    <w:multiLevelType w:val="hybridMultilevel"/>
    <w:tmpl w:val="13889C72"/>
    <w:lvl w:ilvl="0" w:tplc="B0204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61108"/>
    <w:multiLevelType w:val="hybridMultilevel"/>
    <w:tmpl w:val="ED62540A"/>
    <w:lvl w:ilvl="0" w:tplc="188C31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093305"/>
    <w:multiLevelType w:val="hybridMultilevel"/>
    <w:tmpl w:val="13889C72"/>
    <w:lvl w:ilvl="0" w:tplc="B0204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42DBC"/>
    <w:multiLevelType w:val="hybridMultilevel"/>
    <w:tmpl w:val="C1AC5BFE"/>
    <w:lvl w:ilvl="0" w:tplc="6FF8E3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AE271F8"/>
    <w:multiLevelType w:val="hybridMultilevel"/>
    <w:tmpl w:val="A3E8AEAA"/>
    <w:lvl w:ilvl="0" w:tplc="7E3C26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F5"/>
    <w:rsid w:val="00005C1A"/>
    <w:rsid w:val="00077620"/>
    <w:rsid w:val="000D4116"/>
    <w:rsid w:val="000E2F28"/>
    <w:rsid w:val="00172F15"/>
    <w:rsid w:val="00186DA9"/>
    <w:rsid w:val="00196A8D"/>
    <w:rsid w:val="001A374A"/>
    <w:rsid w:val="001B57F0"/>
    <w:rsid w:val="001D2394"/>
    <w:rsid w:val="001F6ED6"/>
    <w:rsid w:val="00257527"/>
    <w:rsid w:val="00302586"/>
    <w:rsid w:val="00307814"/>
    <w:rsid w:val="0033403C"/>
    <w:rsid w:val="003954F0"/>
    <w:rsid w:val="00402531"/>
    <w:rsid w:val="00477642"/>
    <w:rsid w:val="004C48BB"/>
    <w:rsid w:val="004E5FA0"/>
    <w:rsid w:val="0051270D"/>
    <w:rsid w:val="005666CD"/>
    <w:rsid w:val="005D4D6D"/>
    <w:rsid w:val="00621EB0"/>
    <w:rsid w:val="006401D8"/>
    <w:rsid w:val="006463FC"/>
    <w:rsid w:val="006A6549"/>
    <w:rsid w:val="006F1267"/>
    <w:rsid w:val="007208DF"/>
    <w:rsid w:val="00724B8D"/>
    <w:rsid w:val="007770C4"/>
    <w:rsid w:val="007A73B2"/>
    <w:rsid w:val="007C2978"/>
    <w:rsid w:val="007C41A6"/>
    <w:rsid w:val="00801808"/>
    <w:rsid w:val="00803DF5"/>
    <w:rsid w:val="00804379"/>
    <w:rsid w:val="00864B58"/>
    <w:rsid w:val="00885B55"/>
    <w:rsid w:val="0089748A"/>
    <w:rsid w:val="008A0B22"/>
    <w:rsid w:val="008E4FD8"/>
    <w:rsid w:val="0092142B"/>
    <w:rsid w:val="00946EB4"/>
    <w:rsid w:val="00976703"/>
    <w:rsid w:val="009B3A29"/>
    <w:rsid w:val="009C0FCC"/>
    <w:rsid w:val="009D0FB3"/>
    <w:rsid w:val="009F29BB"/>
    <w:rsid w:val="00A37D61"/>
    <w:rsid w:val="00A67BF4"/>
    <w:rsid w:val="00A844EC"/>
    <w:rsid w:val="00A87F06"/>
    <w:rsid w:val="00A92321"/>
    <w:rsid w:val="00AD7F64"/>
    <w:rsid w:val="00B13F8C"/>
    <w:rsid w:val="00B153D5"/>
    <w:rsid w:val="00B56D60"/>
    <w:rsid w:val="00B84870"/>
    <w:rsid w:val="00B8706A"/>
    <w:rsid w:val="00BB179E"/>
    <w:rsid w:val="00C773FA"/>
    <w:rsid w:val="00D223F9"/>
    <w:rsid w:val="00D73B59"/>
    <w:rsid w:val="00DA0A55"/>
    <w:rsid w:val="00DA1C29"/>
    <w:rsid w:val="00DC4672"/>
    <w:rsid w:val="00DD61FD"/>
    <w:rsid w:val="00DF08C8"/>
    <w:rsid w:val="00E2399B"/>
    <w:rsid w:val="00E50BEE"/>
    <w:rsid w:val="00EA6FD6"/>
    <w:rsid w:val="00ED2196"/>
    <w:rsid w:val="00F43ACB"/>
    <w:rsid w:val="00F56BAD"/>
    <w:rsid w:val="00F655D4"/>
    <w:rsid w:val="00F90815"/>
    <w:rsid w:val="00F97A2D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29657D"/>
  <w15:chartTrackingRefBased/>
  <w15:docId w15:val="{F89820E1-B500-4D23-BE4F-360670B7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1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D7F64"/>
    <w:pPr>
      <w:jc w:val="center"/>
    </w:pPr>
  </w:style>
  <w:style w:type="character" w:customStyle="1" w:styleId="a5">
    <w:name w:val="記 (文字)"/>
    <w:basedOn w:val="a0"/>
    <w:link w:val="a4"/>
    <w:uiPriority w:val="99"/>
    <w:rsid w:val="00AD7F64"/>
  </w:style>
  <w:style w:type="paragraph" w:styleId="a6">
    <w:name w:val="Closing"/>
    <w:basedOn w:val="a"/>
    <w:link w:val="a7"/>
    <w:uiPriority w:val="99"/>
    <w:unhideWhenUsed/>
    <w:rsid w:val="00AD7F64"/>
    <w:pPr>
      <w:jc w:val="right"/>
    </w:pPr>
  </w:style>
  <w:style w:type="character" w:customStyle="1" w:styleId="a7">
    <w:name w:val="結語 (文字)"/>
    <w:basedOn w:val="a0"/>
    <w:link w:val="a6"/>
    <w:uiPriority w:val="99"/>
    <w:rsid w:val="00AD7F64"/>
  </w:style>
  <w:style w:type="table" w:styleId="a8">
    <w:name w:val="Table Grid"/>
    <w:basedOn w:val="a1"/>
    <w:uiPriority w:val="39"/>
    <w:rsid w:val="00AD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F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2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2196"/>
  </w:style>
  <w:style w:type="paragraph" w:styleId="ad">
    <w:name w:val="footer"/>
    <w:basedOn w:val="a"/>
    <w:link w:val="ae"/>
    <w:uiPriority w:val="99"/>
    <w:unhideWhenUsed/>
    <w:rsid w:val="00ED21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A32F-98DD-444D-AA66-E63CC37D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URMDB7039</dc:creator>
  <cp:keywords/>
  <dc:description/>
  <cp:lastModifiedBy>URUDB27060</cp:lastModifiedBy>
  <cp:revision>9</cp:revision>
  <cp:lastPrinted>2024-05-14T08:58:00Z</cp:lastPrinted>
  <dcterms:created xsi:type="dcterms:W3CDTF">2024-04-30T10:26:00Z</dcterms:created>
  <dcterms:modified xsi:type="dcterms:W3CDTF">2024-05-14T09:54:00Z</dcterms:modified>
</cp:coreProperties>
</file>